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ROBIN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N BRENTWOOD BLVD., SUITE 1550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SUPPLY CHAIN OFFICER PNC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55,442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25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2026-02-23T15:26:21Z</dcterms:created>
  <dcterms:modified xsi:type="dcterms:W3CDTF">2026-02-23T15:26:21Z</dcterms:modified>
</cp:coreProperties>
</file>